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9D6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30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30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F67D96" w:rsidR="004A7F4E" w:rsidRPr="006C2771" w:rsidRDefault="00B030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AE183" w:rsidR="00266CB6" w:rsidRPr="009C572F" w:rsidRDefault="00B0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1D9C6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14E02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6AD9C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CD397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64829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D66F6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DB856" w:rsidR="000D4B2E" w:rsidRPr="006C2771" w:rsidRDefault="00B0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1C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1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9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1461E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0EBF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E1F3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E8C6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BE72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FBA4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59438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9341E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8CC1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5CC1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B29C7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D9E6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FDA27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6436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F436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AB87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348E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6BF5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5F3D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4F1D7" w:rsidR="009A6C64" w:rsidRPr="00B03088" w:rsidRDefault="00B030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0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8616C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7421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AF54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4425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3529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7CEAD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BF24E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D6A5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D136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E33D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69BA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D7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5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A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32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B2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1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D4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62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6236A6" w:rsidR="00266CB6" w:rsidRPr="009C572F" w:rsidRDefault="00B0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C5D0A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8B478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941B6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C69CE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38D776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E54DA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1CC9A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DE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D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F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6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C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A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0BD5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B4C4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F6A9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9CE2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3DA07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6558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804F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6443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D1517" w:rsidR="009A6C64" w:rsidRPr="00B03088" w:rsidRDefault="00B030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08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BB598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961BD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A3AF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B0B1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425FC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D020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B34A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917D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6F123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9FAEC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13C2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E1C5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753E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17CF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3414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88A3D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7668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3A35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8D167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B96F3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45389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62E85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3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5E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C5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5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30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588E6" w:rsidR="00266CB6" w:rsidRPr="009C572F" w:rsidRDefault="00B0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8E60E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B8315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A76AFA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BD19B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30FAC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B37D9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35D2D" w:rsidR="001458D3" w:rsidRPr="006C2771" w:rsidRDefault="00B0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F2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C2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67A1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5115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E7D6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1810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5343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B721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2A76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D335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359C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FB74A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02DB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3160C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E263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3FEE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2865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4533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88C5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1A06D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3ABCF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A278C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95E84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0507E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5B013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D59A1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32CD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F2EC0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A1862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195C3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F795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458A6" w:rsidR="009A6C64" w:rsidRPr="006C2771" w:rsidRDefault="00B0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9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00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4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2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79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28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FA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E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5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3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95320" w:rsidR="004A7F4E" w:rsidRPr="006C2771" w:rsidRDefault="00B030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CB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D48F9" w:rsidR="004A7F4E" w:rsidRPr="006C2771" w:rsidRDefault="00B030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92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06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4B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17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A7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93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56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E1A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1D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6C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67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D2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D1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DF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05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308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