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2DE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1B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1B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610A1DD" w:rsidR="003D2FC0" w:rsidRPr="004229B4" w:rsidRDefault="00891B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3DBF8" w:rsidR="004229B4" w:rsidRPr="0083297E" w:rsidRDefault="00891B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1BB316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22ACA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79F0B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17214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E8E86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60343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0B378" w:rsidR="006F51AE" w:rsidRPr="002D6604" w:rsidRDefault="00891B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BF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E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AD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AF712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2AC755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B009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2728BB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0FA8A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E2005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7C47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B3FF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FF982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A42DF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EA8830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1227D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2D85F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AFB5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83D9A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11A2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C717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C224A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4444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27025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225185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2856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76C1E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6D6DCD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8C6C5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06AB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E6C32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ED828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669E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6354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17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02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B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A4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F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96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AB4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C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B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0428E1" w:rsidR="004229B4" w:rsidRPr="0083297E" w:rsidRDefault="00891B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48F80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827828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5FA62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1F6443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39A2E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7C20A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32D3E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B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9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B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8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7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48E3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F7E4A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5D0C5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7BEB3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3B3513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37BC1C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CABE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4D47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21696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1AFD8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E466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6EF15F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721C96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19AE4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06EBA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4587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1768D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331D18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C0410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EC2AF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84D9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EDE10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34EF6C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EACBE0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757DC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0626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5A588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0D7D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98702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B67C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7702A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D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2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4A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F1C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FB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9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8297F3" w:rsidR="004229B4" w:rsidRPr="0083297E" w:rsidRDefault="00891B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C07E44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3C1974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728C5C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C8690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ECC4D5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C2467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3AF51" w:rsidR="00671199" w:rsidRPr="002D6604" w:rsidRDefault="00891B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08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E01F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C87B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1B23E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D4FE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E4B518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0E7C9" w:rsidR="009A6C64" w:rsidRPr="00891B9E" w:rsidRDefault="00891B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65A3C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2474D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73393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4D82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5F47D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1AEFD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04458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426D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FD23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69C72B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F7323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1A8B7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68CFC9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EE5D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B014B3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D7B022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EA4E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F7C54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E7865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F6C46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9F155F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AD8F1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7EA1D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59FC72" w:rsidR="009A6C64" w:rsidRPr="002E08C9" w:rsidRDefault="00891B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6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9C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75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A7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8E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2DA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8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49C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79C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C9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CB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1B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82809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2C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EA532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C5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0B7DD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E3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2582A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6A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1ECAB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72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8F5C7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CF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B7655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5D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A1DEB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36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82391" w:rsidR="00884AB4" w:rsidRPr="003D2FC0" w:rsidRDefault="0089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5AB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1B9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