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4F6D3" w:rsidR="007A608F" w:rsidRDefault="00593D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56AF85" w:rsidR="007A608F" w:rsidRPr="00C63F78" w:rsidRDefault="00593D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E3A79" w:rsidR="005F75C4" w:rsidRPr="0075312A" w:rsidRDefault="00593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BA9F48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28512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F976BE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F85AF5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688624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C24C8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A1A115" w:rsidR="004738BE" w:rsidRPr="00BD417F" w:rsidRDefault="0059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3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C1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6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0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182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45D107" w:rsidR="009A6C64" w:rsidRPr="00593D04" w:rsidRDefault="0059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D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86A5E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FC34A4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F064F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3EEC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A11406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F796C" w:rsidR="009A6C64" w:rsidRPr="00593D04" w:rsidRDefault="0059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D0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3BC9B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214BB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44696C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CE2DD2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D0675F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B7607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0A3B0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4AFCD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6A727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A8B4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452BC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EC58D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C6DF6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71D3F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3B316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1549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45DCF0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5F95E3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E67C1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9BC644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87748B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B27B3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E6CABE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50EA63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CC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D3B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24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B9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BA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19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04FCB5" w:rsidR="004738BE" w:rsidRPr="0075312A" w:rsidRDefault="00593D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9D9090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143216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8ECE3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BF95F6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4ED8B3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7755F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F3D214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E5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F76FD4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76B42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59281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0B114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76C72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D651E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EF05FA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68359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0B88E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564FA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A04B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648A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3DFBE1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160B43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99A74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62F5F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4F95F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C32FC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72DB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CF603E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52E1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07C0AE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563BF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4371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7962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E1A46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5003FE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86BC0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8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855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C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5E8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28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872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81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6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A6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F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E6F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3C4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6E3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9492DF" w:rsidR="004738BE" w:rsidRPr="0075312A" w:rsidRDefault="00593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C0DD6B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FA9655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383A5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CE2986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0D55F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4B232A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95762" w:rsidR="00743017" w:rsidRPr="00BD417F" w:rsidRDefault="0059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8F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C7813B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76B00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A21FE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8D08E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5412D9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54CF6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822E2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14CC80" w:rsidR="009A6C64" w:rsidRPr="00593D04" w:rsidRDefault="0059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D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70FD9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9125AC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A3AFB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4F72A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561A4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462FE4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FFF8D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AF38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52180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FB8907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06CABF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9C41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B6B50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FFC3AC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2810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5A3B1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DDED70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3F8FCF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66A7B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D41AC8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F6496A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E570FA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538565" w:rsidR="009A6C64" w:rsidRPr="00BD417F" w:rsidRDefault="0059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31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51F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12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955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31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3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BF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E35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AB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E9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972138" w:rsidR="00747AED" w:rsidRDefault="00593D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F86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AE41A" w:rsidR="00747AED" w:rsidRDefault="00593D04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1691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F7821" w:rsidR="00747AED" w:rsidRDefault="00593D0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D0D3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5DA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3E37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313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EF7A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56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32E8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4BD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460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4FF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C054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1E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787D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3D0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