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88B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22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22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FA8067" w:rsidR="004A7F4E" w:rsidRPr="006C2771" w:rsidRDefault="008922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AEB72" w:rsidR="00266CB6" w:rsidRPr="009C572F" w:rsidRDefault="00892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2793C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08CD9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58CE1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B1A3E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08481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9E26C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E6CF9" w:rsidR="000D4B2E" w:rsidRPr="006C2771" w:rsidRDefault="00892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8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4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1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0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2239A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8DB0C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AEB59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47C83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1B3CA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B062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9FB3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5C1B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02FD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EC52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ABF97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7026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287C7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5D951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A5FF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9EE52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8748A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E20F1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80DA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5256E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7CC1E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E6876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3DB16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B70F1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876EE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FA3D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EF4F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96AE6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8ABE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D2A9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0617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8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5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D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8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45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2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1B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2D13E5" w:rsidR="00266CB6" w:rsidRPr="009C572F" w:rsidRDefault="00892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F21ED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DA216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CA4EA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33002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890F6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2B254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48BDF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AE10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351A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265C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BDDBA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AC52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D31A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1F873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6717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88A06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8CA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CF43B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ECFCD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FE843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4BE08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652F5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95301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B9765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D3E32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DCCB4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A54C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23D65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C363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E5AD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D3928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84F84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A8B9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A6DD5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EB421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1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5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11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6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7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B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40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9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94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2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46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C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8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D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823F5" w:rsidR="00266CB6" w:rsidRPr="009C572F" w:rsidRDefault="00892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709EA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303CD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F2DFB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B51BC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5D2A3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BB211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92FA8" w:rsidR="001458D3" w:rsidRPr="006C2771" w:rsidRDefault="00892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8CCF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6FC9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8027E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E50D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11B5F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15B1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35D0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0013C" w:rsidR="009A6C64" w:rsidRPr="0089220A" w:rsidRDefault="00892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2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26D83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505B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A6467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3B23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1F15A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11A2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74A7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FB8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5D258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93E3D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EBA7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D8F8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41BEB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7E2CE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26B0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AEF35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3A1E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544F4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1DEE9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97A0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E0B20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856C8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E5C0C" w:rsidR="009A6C64" w:rsidRPr="006C2771" w:rsidRDefault="00892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DF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3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4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8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56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0C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39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B6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D6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3C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A0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86DD1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A1A3D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B02D6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0EE1F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D23A3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59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A11F6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48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BFE50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5F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8903F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35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5A2E3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A2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07E8A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F4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14A09" w:rsidR="004A7F4E" w:rsidRPr="006C2771" w:rsidRDefault="00892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009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220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