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7C1C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4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4A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C9471A" w:rsidR="00CF4FE4" w:rsidRPr="00E81FBF" w:rsidRDefault="00624A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5C1D43" w:rsidR="008C5FA8" w:rsidRPr="007277FF" w:rsidRDefault="00624A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542A6A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C59095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1EE4F3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A2F370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2EE1E4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7A147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76940A" w:rsidR="004738BE" w:rsidRPr="00AF5E71" w:rsidRDefault="00624A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38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7E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9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0D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AA976" w:rsidR="009A6C64" w:rsidRPr="00624AF2" w:rsidRDefault="00624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F1DC40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F441BD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6B01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CE786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C5BF8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9785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F4E39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3419F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1CFD7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45DC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1847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9B436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7278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FEDB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1B82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A615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29A37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82353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6CB2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3722A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1B9AB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1FEE7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5ED97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4B1AE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4E91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CABE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B2A67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5666D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9FA3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C18D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0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F4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4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7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24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7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44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B4436" w:rsidR="004738BE" w:rsidRPr="007277FF" w:rsidRDefault="00624A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C15003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57FB8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2562C0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B1F9D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1B8FB7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2BE1D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182899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A452BF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BE76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D74B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A8E9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DC75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C8FF3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63F37A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961FA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6D123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65C2E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7591B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27F9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EB7B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70B9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3984D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B8743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B4C48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A554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0CC78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87C8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727F0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B81E7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F3643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E38E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6091E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201C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1784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57DC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6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5B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C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2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D2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C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B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33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8C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3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5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E0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3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161534" w:rsidR="004738BE" w:rsidRPr="007277FF" w:rsidRDefault="00624A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D4EE48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09A95A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733D4F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891FA0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65627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2E068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6D218" w:rsidR="00F86802" w:rsidRPr="00BE097D" w:rsidRDefault="00624A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98273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30FAB0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C4C0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D224C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C3B7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50F69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D291EA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AE7D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F9DF9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4E7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721C9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C1939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E6D9E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13A8F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B8B3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A600D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1CF40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A737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CFD1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F5A23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3485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46799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E47FD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62E7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F83BB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F0582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7BBC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A4B3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19475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AF0B1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62554" w:rsidR="009A6C64" w:rsidRPr="00140906" w:rsidRDefault="00624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2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2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82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5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7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C4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B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BD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70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C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1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4A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6B972" w:rsidR="00884AB4" w:rsidRDefault="00624A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46A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C7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A64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AC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37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D4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C1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D3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130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6F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880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2E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C82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13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272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6D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D43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AF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