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C14E" w:rsidR="0061148E" w:rsidRPr="00C834E2" w:rsidRDefault="007B2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6D77" w:rsidR="0061148E" w:rsidRPr="00C834E2" w:rsidRDefault="007B2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EB4D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424D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53624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207B8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34906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B406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67F09" w:rsidR="00B87ED3" w:rsidRPr="00944D28" w:rsidRDefault="007B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8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6C3D6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7A0E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78DC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585C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982B6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2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8E41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D7F27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E750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4F288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6F3B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15D0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1186" w:rsidR="00B87ED3" w:rsidRPr="00944D28" w:rsidRDefault="007B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4237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CB5F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A0D1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6A03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C3F1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14155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C8E9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6A8A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86AC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8F7E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DB229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8695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BEFF9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C6C70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FBF0" w:rsidR="00B87ED3" w:rsidRPr="00944D28" w:rsidRDefault="007B2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F1E2" w:rsidR="00B87ED3" w:rsidRPr="00944D28" w:rsidRDefault="007B2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08B60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F819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E8EE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5319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1417" w:rsidR="00B87ED3" w:rsidRPr="00944D28" w:rsidRDefault="007B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B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B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2022-10-21T02:12:00.0000000Z</dcterms:modified>
</coreProperties>
</file>