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1B14" w:rsidR="0061148E" w:rsidRPr="008F69F5" w:rsidRDefault="00030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2121" w:rsidR="0061148E" w:rsidRPr="008F69F5" w:rsidRDefault="00030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F6836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A9545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274FD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6EB09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349DA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79811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58457" w:rsidR="00B87ED3" w:rsidRPr="008F69F5" w:rsidRDefault="0003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99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B2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5EA36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610AF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B0008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C337E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85640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853E" w:rsidR="00B87ED3" w:rsidRPr="00944D28" w:rsidRDefault="00030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C5384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4CB1A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49B20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36815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38A47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E10F2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49CD1" w:rsidR="00B87ED3" w:rsidRPr="008F69F5" w:rsidRDefault="0003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5649" w:rsidR="00B87ED3" w:rsidRPr="00944D28" w:rsidRDefault="0003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20CBD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46368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296C0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A3301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15588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848FF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F13E1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CDA32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2E940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5C1C4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A4890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DBDBE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F547E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DA891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9025" w:rsidR="00B87ED3" w:rsidRPr="00944D28" w:rsidRDefault="0003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B10E" w:rsidR="00B87ED3" w:rsidRPr="00944D28" w:rsidRDefault="0003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BC785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1C94B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A5F26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2ACA1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D87E2" w:rsidR="00B87ED3" w:rsidRPr="008F69F5" w:rsidRDefault="0003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42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DD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CAB3" w:rsidR="00B87ED3" w:rsidRPr="00944D28" w:rsidRDefault="0003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F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2022-10-28T17:20:00.0000000Z</dcterms:modified>
</coreProperties>
</file>