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D6952" w:rsidR="00061896" w:rsidRPr="005F4693" w:rsidRDefault="00675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62191" w:rsidR="00061896" w:rsidRPr="00E407AC" w:rsidRDefault="00675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DF8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720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FD4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7EF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EA2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458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A2F" w:rsidR="00FC15B4" w:rsidRPr="00D11D17" w:rsidRDefault="006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9F7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5B6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430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F7B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85DD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F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9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4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F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C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D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B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1BC3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719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675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352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409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B98E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65EA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2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D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A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A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D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3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4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C86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FAF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6F4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D197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ED5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0E5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A59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6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3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C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2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D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0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5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754F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69F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1C6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06C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319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94D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0EF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2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A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3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8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D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8ADF1" w:rsidR="00DE76F3" w:rsidRPr="0026478E" w:rsidRDefault="00675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0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F8F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07A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406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064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CC18" w:rsidR="009A6C64" w:rsidRPr="00C2583D" w:rsidRDefault="006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4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1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E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7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E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1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1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