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27E25" w:rsidR="0061148E" w:rsidRPr="0035681E" w:rsidRDefault="00022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A1E7" w:rsidR="0061148E" w:rsidRPr="0035681E" w:rsidRDefault="00022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B8169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76E09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EF11E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4DC3F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143CD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1CD24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E8853" w:rsidR="00CD0676" w:rsidRPr="00944D28" w:rsidRDefault="00022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BD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F84C04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D58D3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4E010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E93B9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E0B53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A0F2CE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9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5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4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B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60449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CF48EE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631ED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0084F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7C727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CCC0D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3B27E" w:rsidR="00B87ED3" w:rsidRPr="00944D28" w:rsidRDefault="0002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C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649CC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007E7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84E50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407B9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E8BB9A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4471F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A54E6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9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7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2AFFA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E497F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FEDAC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6AFA6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F4DAEE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BBA4D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8D9E0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5659E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46570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A0DE45" w:rsidR="00B87ED3" w:rsidRPr="00944D28" w:rsidRDefault="0002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5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CC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2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B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B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D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2022-10-21T08:14:00.0000000Z</dcterms:modified>
</coreProperties>
</file>