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B0E2" w:rsidR="0061148E" w:rsidRPr="00177744" w:rsidRDefault="00F44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097F" w:rsidR="0061148E" w:rsidRPr="00177744" w:rsidRDefault="00F44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D240E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FFBE6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E8E3B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9FD05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1B938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5C812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B3EEA" w:rsidR="00983D57" w:rsidRPr="00177744" w:rsidRDefault="00F4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B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B685C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4F243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E6BFF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13999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0A85D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FC7CD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6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1801D" w:rsidR="00B87ED3" w:rsidRPr="00177744" w:rsidRDefault="00F44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97ABD" w:rsidR="00B87ED3" w:rsidRPr="00177744" w:rsidRDefault="00F44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1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B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7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0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14268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1E916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BD3AC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235E3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2E22A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546B0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C8104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D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7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4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A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5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E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C7710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BB9FC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FF793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9EE91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24427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704E7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D9D80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0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A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9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2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D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3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F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A60C1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B9903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B4078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6E7BE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389C9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A1D56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D0516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E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9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5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5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9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4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9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84997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3DED4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5C298" w:rsidR="00B87ED3" w:rsidRPr="00177744" w:rsidRDefault="00F4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D1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4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46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5B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C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8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7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7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4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A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D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3F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