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C9C9" w:rsidR="0061148E" w:rsidRPr="00C61931" w:rsidRDefault="00DE5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3FA1" w:rsidR="0061148E" w:rsidRPr="00C61931" w:rsidRDefault="00DE5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FAE75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01763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0E6B0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D81FE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E7850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F424D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D5119" w:rsidR="00B87ED3" w:rsidRPr="00944D28" w:rsidRDefault="00DE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15201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50EA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EAB8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78AA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1ED3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ED50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653A" w:rsidR="00B87ED3" w:rsidRPr="00944D28" w:rsidRDefault="00DE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A5F" w14:textId="77777777" w:rsidR="00DE5ED3" w:rsidRDefault="00DE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5D07183D" w:rsidR="00B87ED3" w:rsidRPr="00944D28" w:rsidRDefault="00DE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BF0B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0B60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13CB7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F70E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8CF4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FCD0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D17D7" w:rsidR="00B87ED3" w:rsidRPr="00944D28" w:rsidRDefault="00DE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A5F8" w:rsidR="00B87ED3" w:rsidRPr="00944D28" w:rsidRDefault="00DE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524F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9748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0B373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0004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AE43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8C56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8B1A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9BE57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2DEE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E193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CA7BF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7A5E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3A14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C3708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4E65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9599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4447A" w:rsidR="00B87ED3" w:rsidRPr="00944D28" w:rsidRDefault="00DE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3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D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E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2022-10-28T17:18:00.0000000Z</dcterms:modified>
</coreProperties>
</file>