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D7F9" w:rsidR="0061148E" w:rsidRPr="00C61931" w:rsidRDefault="004B14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5DC00" w:rsidR="0061148E" w:rsidRPr="00C61931" w:rsidRDefault="004B14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9942D" w:rsidR="00B87ED3" w:rsidRPr="00944D28" w:rsidRDefault="004B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CEECC" w:rsidR="00B87ED3" w:rsidRPr="00944D28" w:rsidRDefault="004B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4DF16" w:rsidR="00B87ED3" w:rsidRPr="00944D28" w:rsidRDefault="004B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425E6" w:rsidR="00B87ED3" w:rsidRPr="00944D28" w:rsidRDefault="004B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6DC43" w:rsidR="00B87ED3" w:rsidRPr="00944D28" w:rsidRDefault="004B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0CBF7" w:rsidR="00B87ED3" w:rsidRPr="00944D28" w:rsidRDefault="004B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AAF68" w:rsidR="00B87ED3" w:rsidRPr="00944D28" w:rsidRDefault="004B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5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6BAF0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291F8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2866E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FB362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CC58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23381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B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C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8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7DD81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5026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7425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3C9F6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42010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27465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4FEB2" w:rsidR="00B87ED3" w:rsidRPr="00944D28" w:rsidRDefault="004B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9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418DB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70D71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82D2F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E07EA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8B25F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22E23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65636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BF0E3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9B1ED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4153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7A150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EA41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EB9E2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336B1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5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10897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0EB67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EF8C" w:rsidR="00B87ED3" w:rsidRPr="00944D28" w:rsidRDefault="004B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3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9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E4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E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