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66E3" w:rsidR="0061148E" w:rsidRPr="00C61931" w:rsidRDefault="00DD7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5AEC" w:rsidR="0061148E" w:rsidRPr="00C61931" w:rsidRDefault="00DD7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50B41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03686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DE6A6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E93A7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6D7B3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B33A1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BB410" w:rsidR="00B87ED3" w:rsidRPr="00944D28" w:rsidRDefault="00DD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D5187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BF93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9BC8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D7DB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1C761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69A4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E9324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8079" w:rsidR="00B87ED3" w:rsidRPr="00944D28" w:rsidRDefault="00DD7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CEEAA" w:rsidR="00B87ED3" w:rsidRPr="00944D28" w:rsidRDefault="00DD7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22AE9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1A2A5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AD68A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2D38A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3FA7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75E26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F8A78" w:rsidR="00B87ED3" w:rsidRPr="00944D28" w:rsidRDefault="00DD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EB39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99EB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5919D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19C54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6121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85B68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D9A4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C1710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1530B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5D22C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8DCE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E9815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662D4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9EC0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7D5F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D0A8" w:rsidR="00B87ED3" w:rsidRPr="00944D28" w:rsidRDefault="00DD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96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6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7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2022-10-21T06:18:00.0000000Z</dcterms:modified>
</coreProperties>
</file>