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EEFD" w:rsidR="0061148E" w:rsidRPr="008F69F5" w:rsidRDefault="00226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5853" w:rsidR="0061148E" w:rsidRPr="008F69F5" w:rsidRDefault="00226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BCF38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74E29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46E41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A0003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FA2F0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1F949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026F6" w:rsidR="00B87ED3" w:rsidRPr="008F69F5" w:rsidRDefault="0022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13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25054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F77B8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A2906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E4EB8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0A5D5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597D1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0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8E95A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7BD3C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F2EAE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044BA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72CDD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FD1EA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985CD" w:rsidR="00B87ED3" w:rsidRPr="008F69F5" w:rsidRDefault="0022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E8E76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DD3A6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BE7B3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2CE83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984E7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DBA86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422E4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BE97D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DEB07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25429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98A38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3EC5E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03A53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D0652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AD53E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A9375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DC3BB" w:rsidR="00B87ED3" w:rsidRPr="008F69F5" w:rsidRDefault="0022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08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3D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D7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F7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D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2022-10-21T03:52:00.0000000Z</dcterms:modified>
</coreProperties>
</file>