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0CF9" w:rsidR="0061148E" w:rsidRPr="008F69F5" w:rsidRDefault="00AB2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9F26" w:rsidR="0061148E" w:rsidRPr="008F69F5" w:rsidRDefault="00AB2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EDA29" w:rsidR="00B87ED3" w:rsidRPr="008F69F5" w:rsidRDefault="00AB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DF7BD" w:rsidR="00B87ED3" w:rsidRPr="008F69F5" w:rsidRDefault="00AB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FDDC7" w:rsidR="00B87ED3" w:rsidRPr="008F69F5" w:rsidRDefault="00AB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8B845" w:rsidR="00B87ED3" w:rsidRPr="008F69F5" w:rsidRDefault="00AB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B0E35" w:rsidR="00B87ED3" w:rsidRPr="008F69F5" w:rsidRDefault="00AB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67614" w:rsidR="00B87ED3" w:rsidRPr="008F69F5" w:rsidRDefault="00AB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347DE" w:rsidR="00B87ED3" w:rsidRPr="008F69F5" w:rsidRDefault="00AB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9E6C8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9F34C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4E433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0BBDC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5914F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D48D7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2BBCB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1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DED30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1C16A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CD886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B2629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5D619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BD068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08FEB" w:rsidR="00B87ED3" w:rsidRPr="008F69F5" w:rsidRDefault="00AB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0191D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5F9F1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D1C4F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25F59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34A07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45C70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0B607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C58FE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26799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8CE54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31DFE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1BCCB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8AD6F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3D1F3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B37C7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7C13B" w:rsidR="00B87ED3" w:rsidRPr="008F69F5" w:rsidRDefault="00AB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7B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60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90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6E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3A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