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E13C" w:rsidR="0061148E" w:rsidRPr="00177744" w:rsidRDefault="00AF3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7F06" w:rsidR="0061148E" w:rsidRPr="00177744" w:rsidRDefault="00AF3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317A3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DBC6C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E00C5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47016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12DA1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97A61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3D884" w:rsidR="00983D57" w:rsidRPr="00177744" w:rsidRDefault="00AF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0B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E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01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8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3EBA7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068AF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267C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5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2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4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C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4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0C91C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BCC8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40DCF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B64DC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1EB85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80686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49580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0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2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2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9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5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F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8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C2829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1762F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A85FD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1258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D3202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B4779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75CD2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D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F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3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9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4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1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0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E15D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B9E30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87C55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03CB0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D4751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BC8C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6753B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9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0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6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5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5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2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C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A2CD7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6A1D3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0E583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53DDA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6046F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17646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8DCAE" w:rsidR="00B87ED3" w:rsidRPr="00177744" w:rsidRDefault="00AF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6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A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1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5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3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6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5D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2022-10-28T09:36:00.0000000Z</dcterms:modified>
</coreProperties>
</file>