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FC640" w:rsidR="0061148E" w:rsidRPr="00C61931" w:rsidRDefault="00DB4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F8B5" w:rsidR="0061148E" w:rsidRPr="00C61931" w:rsidRDefault="00DB4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20567" w:rsidR="00B87ED3" w:rsidRPr="00944D28" w:rsidRDefault="00DB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F7FE4" w:rsidR="00B87ED3" w:rsidRPr="00944D28" w:rsidRDefault="00DB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C373C" w:rsidR="00B87ED3" w:rsidRPr="00944D28" w:rsidRDefault="00DB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012A9" w:rsidR="00B87ED3" w:rsidRPr="00944D28" w:rsidRDefault="00DB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B7F4A" w:rsidR="00B87ED3" w:rsidRPr="00944D28" w:rsidRDefault="00DB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53F21" w:rsidR="00B87ED3" w:rsidRPr="00944D28" w:rsidRDefault="00DB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5939D" w:rsidR="00B87ED3" w:rsidRPr="00944D28" w:rsidRDefault="00DB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01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BE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C9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B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F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D850A" w:rsidR="00B87ED3" w:rsidRPr="00944D28" w:rsidRDefault="00DB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0F4CB" w:rsidR="00B87ED3" w:rsidRPr="00944D28" w:rsidRDefault="00DB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1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E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2EFF2" w:rsidR="00B87ED3" w:rsidRPr="00944D28" w:rsidRDefault="00DB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C5755" w:rsidR="00B87ED3" w:rsidRPr="00944D28" w:rsidRDefault="00DB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638DE" w:rsidR="00B87ED3" w:rsidRPr="00944D28" w:rsidRDefault="00DB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645B3" w:rsidR="00B87ED3" w:rsidRPr="00944D28" w:rsidRDefault="00DB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618E2" w:rsidR="00B87ED3" w:rsidRPr="00944D28" w:rsidRDefault="00DB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23EA6" w:rsidR="00B87ED3" w:rsidRPr="00944D28" w:rsidRDefault="00DB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9B8C3" w:rsidR="00B87ED3" w:rsidRPr="00944D28" w:rsidRDefault="00DB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F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0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1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D8C87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70663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77386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A77C4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D99E7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FB07F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B40FE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2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9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41150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3D80E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793EF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75313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213E2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796BA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5868B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8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A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E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19D68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24312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393DF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72E24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B70D0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19ACA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0DBE8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0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3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1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3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1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BED7F" w:rsidR="00B87ED3" w:rsidRPr="00944D28" w:rsidRDefault="00DB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CE3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6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7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9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7F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3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2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C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A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7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1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6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F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CC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2022-10-28T21:50:00.0000000Z</dcterms:modified>
</coreProperties>
</file>