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AD9A" w:rsidR="0061148E" w:rsidRPr="00C61931" w:rsidRDefault="00137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7017" w:rsidR="0061148E" w:rsidRPr="00C61931" w:rsidRDefault="00137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988A7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505E9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B7972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13378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B3B28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90E30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325D8" w:rsidR="00B87ED3" w:rsidRPr="00944D28" w:rsidRDefault="0013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5AFC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F9C6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0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F935F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318D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FF75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B815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729A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D426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EC8A" w:rsidR="00B87ED3" w:rsidRPr="00944D28" w:rsidRDefault="0013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B297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E538A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86EE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F119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7E2E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B3FE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A883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E357B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602C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B9CF8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5177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A740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9036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9085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14435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615B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989D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6087E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A1E8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5DBD5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E1AED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089A7" w:rsidR="00B87ED3" w:rsidRPr="00944D28" w:rsidRDefault="0013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B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C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1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0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D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2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2022-10-21T01:24:00.0000000Z</dcterms:modified>
</coreProperties>
</file>