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677ED" w:rsidR="0061148E" w:rsidRPr="00944D28" w:rsidRDefault="00453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82FE" w:rsidR="0061148E" w:rsidRPr="004A7085" w:rsidRDefault="00453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FF55E" w:rsidR="00B87ED3" w:rsidRPr="00944D28" w:rsidRDefault="0045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385F8" w:rsidR="00B87ED3" w:rsidRPr="00944D28" w:rsidRDefault="0045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2AF2D" w:rsidR="00B87ED3" w:rsidRPr="00944D28" w:rsidRDefault="0045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18A50" w:rsidR="00B87ED3" w:rsidRPr="00944D28" w:rsidRDefault="0045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838D9" w:rsidR="00B87ED3" w:rsidRPr="00944D28" w:rsidRDefault="0045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6473A" w:rsidR="00B87ED3" w:rsidRPr="00944D28" w:rsidRDefault="0045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491F0" w:rsidR="00B87ED3" w:rsidRPr="00944D28" w:rsidRDefault="0045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C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6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0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05DB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CC7F2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451E9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1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513E8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A9B9C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FAD9E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1525F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B7017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29F6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534DA" w:rsidR="00B87ED3" w:rsidRPr="00944D28" w:rsidRDefault="0045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F3CDD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AE448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BEC53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C246E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11645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1CE60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7562D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AA3F5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4FB5B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922DC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1466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D18B6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4CD81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19D74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A76F3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695EA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518E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3FE3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85C44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D1AA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92C44" w:rsidR="00B87ED3" w:rsidRPr="00944D28" w:rsidRDefault="0045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D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