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73D82B" w:rsidR="00333742" w:rsidRPr="008F69F5" w:rsidRDefault="00790A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FDA11" w:rsidR="00B87ED3" w:rsidRPr="008F69F5" w:rsidRDefault="00790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7ADC4" w:rsidR="00B87ED3" w:rsidRPr="008F69F5" w:rsidRDefault="00790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0C5BD" w:rsidR="00B87ED3" w:rsidRPr="008F69F5" w:rsidRDefault="00790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8F5CA" w:rsidR="00B87ED3" w:rsidRPr="008F69F5" w:rsidRDefault="00790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AD925" w:rsidR="00B87ED3" w:rsidRPr="008F69F5" w:rsidRDefault="00790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B39EF" w:rsidR="00B87ED3" w:rsidRPr="008F69F5" w:rsidRDefault="00790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FE217" w:rsidR="00B87ED3" w:rsidRPr="008F69F5" w:rsidRDefault="00790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14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9E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06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9E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F5CB3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E2C79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E8394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0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D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9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113E1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8C19D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6E70C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AF273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93C5B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B5B11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C7664" w:rsidR="00B87ED3" w:rsidRPr="008F69F5" w:rsidRDefault="00790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842C8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5803D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F0D86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2958B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EB984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5F8D5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06E94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F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F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E31C5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AF970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35640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056C0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FAC3E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1C557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AD799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CA4C2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39497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DEBEF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368CC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64BB1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24D50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22492" w:rsidR="00B87ED3" w:rsidRPr="008F69F5" w:rsidRDefault="00790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9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2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A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