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88A58" w:rsidR="0061148E" w:rsidRPr="008F69F5" w:rsidRDefault="001B4C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6176" w:rsidR="0061148E" w:rsidRPr="008F69F5" w:rsidRDefault="001B4C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F6949" w:rsidR="00B87ED3" w:rsidRPr="008F69F5" w:rsidRDefault="001B4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EBBDC" w:rsidR="00B87ED3" w:rsidRPr="008F69F5" w:rsidRDefault="001B4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BF4FD" w:rsidR="00B87ED3" w:rsidRPr="008F69F5" w:rsidRDefault="001B4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9F6FB" w:rsidR="00B87ED3" w:rsidRPr="008F69F5" w:rsidRDefault="001B4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17243" w:rsidR="00B87ED3" w:rsidRPr="008F69F5" w:rsidRDefault="001B4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32749" w:rsidR="00B87ED3" w:rsidRPr="008F69F5" w:rsidRDefault="001B4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E4810" w:rsidR="00B87ED3" w:rsidRPr="008F69F5" w:rsidRDefault="001B4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C9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88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B8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20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C7C9D" w:rsidR="00B87ED3" w:rsidRPr="008F69F5" w:rsidRDefault="001B4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F3345" w:rsidR="00B87ED3" w:rsidRPr="008F69F5" w:rsidRDefault="001B4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22965" w:rsidR="00B87ED3" w:rsidRPr="008F69F5" w:rsidRDefault="001B4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3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D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2201AE" w:rsidR="00B87ED3" w:rsidRPr="008F69F5" w:rsidRDefault="001B4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459F6" w:rsidR="00B87ED3" w:rsidRPr="008F69F5" w:rsidRDefault="001B4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5BEFE" w:rsidR="00B87ED3" w:rsidRPr="008F69F5" w:rsidRDefault="001B4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70100" w:rsidR="00B87ED3" w:rsidRPr="008F69F5" w:rsidRDefault="001B4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39C7E" w:rsidR="00B87ED3" w:rsidRPr="008F69F5" w:rsidRDefault="001B4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9D82D" w:rsidR="00B87ED3" w:rsidRPr="008F69F5" w:rsidRDefault="001B4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19D99" w:rsidR="00B87ED3" w:rsidRPr="008F69F5" w:rsidRDefault="001B4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C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7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A9FC6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60E0A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9464E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6546C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D82D6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B7203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0E97E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0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5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A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43C3E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315A6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40E1D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65553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708B8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AB655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A19B1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7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6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0F639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1504F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B6BA8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2512E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9066A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A3F69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26E0D" w:rsidR="00B87ED3" w:rsidRPr="008F69F5" w:rsidRDefault="001B4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2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2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D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1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F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4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C5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2022-10-21T08:22:00.0000000Z</dcterms:modified>
</coreProperties>
</file>