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7F3E1" w:rsidR="00061896" w:rsidRPr="005F4693" w:rsidRDefault="006D0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3472A" w:rsidR="00061896" w:rsidRPr="00E407AC" w:rsidRDefault="006D0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4BE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9660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042E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A72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C8F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519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58E" w:rsidR="00FC15B4" w:rsidRPr="00D11D17" w:rsidRDefault="006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E2D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CC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C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4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9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0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4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8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3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A3A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6E4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20D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4C6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422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F68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6F6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F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C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9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D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A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A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1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C90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3C0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6C4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1E0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DD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010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A6C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1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E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5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4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8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E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B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AD7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C24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EA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776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96F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829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9F1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3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3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9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2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C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B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B95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ED8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848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413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DD1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11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5E2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A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D0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C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2A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B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3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536B" w:rsidR="009A6C64" w:rsidRPr="00C2583D" w:rsidRDefault="006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35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EC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53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3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E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4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2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