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8E0F" w:rsidR="0061148E" w:rsidRPr="00177744" w:rsidRDefault="00581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8C30B" w:rsidR="0061148E" w:rsidRPr="00177744" w:rsidRDefault="00581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44AB4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87BB2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7422E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B855A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262B4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039D4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54279" w:rsidR="00983D57" w:rsidRPr="00177744" w:rsidRDefault="00581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F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03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93B23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46412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736AA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26081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5B67F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B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7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E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F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8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C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7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CF293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63B88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0B717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07722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A32F4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B6F5B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CF3E8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2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6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C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7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1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B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5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A9400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48A8E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F29B3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A6D62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4278E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EB102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22ECC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C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4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F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3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E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9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A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40F1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88BC1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45231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DE458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9D8DE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F4052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C09B8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5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6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1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D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1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3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D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CED67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EC75E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62EBD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98F83" w:rsidR="00B87ED3" w:rsidRPr="00177744" w:rsidRDefault="00581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D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A5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6A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C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3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B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3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8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4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5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C8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