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2681" w:rsidR="0061148E" w:rsidRPr="00C834E2" w:rsidRDefault="00B42A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064B8" w:rsidR="0061148E" w:rsidRPr="00C834E2" w:rsidRDefault="00B42A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B48C9" w:rsidR="00B87ED3" w:rsidRPr="00944D28" w:rsidRDefault="00B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417B1" w:rsidR="00B87ED3" w:rsidRPr="00944D28" w:rsidRDefault="00B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399CB" w:rsidR="00B87ED3" w:rsidRPr="00944D28" w:rsidRDefault="00B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053BF" w:rsidR="00B87ED3" w:rsidRPr="00944D28" w:rsidRDefault="00B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1032C8" w:rsidR="00B87ED3" w:rsidRPr="00944D28" w:rsidRDefault="00B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1D397" w:rsidR="00B87ED3" w:rsidRPr="00944D28" w:rsidRDefault="00B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B4683" w:rsidR="00B87ED3" w:rsidRPr="00944D28" w:rsidRDefault="00B42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4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4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DB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C2C29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B5F4C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A310D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2F03F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8F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F9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5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6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C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8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75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E8C7D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91B0C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0A9D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43942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8B7BC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F726B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59B35" w:rsidR="00B87ED3" w:rsidRPr="00944D28" w:rsidRDefault="00B42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0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F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2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D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5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377A9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17141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A5149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151DC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396AC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DD885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8D292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2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8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8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AA8D9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3F513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D13AD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9405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0CF08F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BA563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6CC3F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C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D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8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5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6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1BDA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4F895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171BD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BF1D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2900A" w:rsidR="00B87ED3" w:rsidRPr="00944D28" w:rsidRDefault="00B42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E4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3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5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1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5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C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9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C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2A5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2022-10-21T05:05:00.0000000Z</dcterms:modified>
</coreProperties>
</file>