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7F3F7" w:rsidR="00061896" w:rsidRPr="005F4693" w:rsidRDefault="00D10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60526" w:rsidR="00061896" w:rsidRPr="00E407AC" w:rsidRDefault="00D10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94D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BE65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E0A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8EC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675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781B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32F" w:rsidR="00FC15B4" w:rsidRPr="00D11D17" w:rsidRDefault="00D1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A7C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F5E7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C936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08F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3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5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C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5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F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B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0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37D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C925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844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388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FF2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39F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39E5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6C4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A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E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1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0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5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E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6CCB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C50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F8F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2BF9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0711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8FB3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003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1C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3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1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6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9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6A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6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4BD4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383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B985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1BA2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A9C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4B6D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D47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C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05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2F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C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D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6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1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B62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A07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0BFA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11D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2C7A" w:rsidR="009A6C64" w:rsidRPr="00C2583D" w:rsidRDefault="00D1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1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9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2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68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D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A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E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0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