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2E9F1" w:rsidR="00061896" w:rsidRPr="005F4693" w:rsidRDefault="00E06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AF972" w:rsidR="00061896" w:rsidRPr="00E407AC" w:rsidRDefault="00E06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FF95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C76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91FE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EDE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140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90C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DC2" w:rsidR="00FC15B4" w:rsidRPr="00D11D17" w:rsidRDefault="00E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696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857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C69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F97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9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5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0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F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3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F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6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798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1A5B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DC0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C2A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60E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0A1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339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4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7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1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7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D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D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3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14AF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295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513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60A7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F42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663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694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4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E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B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C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8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8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5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9670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030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537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BFD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5D0C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A92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2A9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6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5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E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A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F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2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3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2FD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FA6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8609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959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AE6" w:rsidR="009A6C64" w:rsidRPr="00C2583D" w:rsidRDefault="00E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5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8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0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1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3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1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7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