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B9C2" w:rsidR="0061148E" w:rsidRPr="00177744" w:rsidRDefault="00782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E01A" w:rsidR="0061148E" w:rsidRPr="00177744" w:rsidRDefault="00782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3B4D5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A818E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56D46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65BBC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D8BEA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0AF59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247E5" w:rsidR="004A6494" w:rsidRPr="00177744" w:rsidRDefault="00782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E3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9A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16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48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2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7A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5350A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5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2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3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6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3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1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0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1F0A9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D8C9B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162FA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5B6ED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F8EF5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DF8F3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517E1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A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7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E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7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C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4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2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E46F7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DDD76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F8C89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EC251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AF210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A2F14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2A672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5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5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F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1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5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C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8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9EB2E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136A6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B7D67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8FF13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BFFC1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152B9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BD5A5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0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A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6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E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F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F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F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B78CA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D0A20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B6284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AD03C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1576A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4F9B7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AB5F0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5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A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F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3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3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C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2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A8CC3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A2F64" w:rsidR="00B87ED3" w:rsidRPr="00177744" w:rsidRDefault="00782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F06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30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B96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C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FF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6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78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AD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DE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38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A5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84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A9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2022-10-28T11:42:00.0000000Z</dcterms:modified>
</coreProperties>
</file>