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BE00" w:rsidR="0061148E" w:rsidRPr="00C61931" w:rsidRDefault="00AD0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5DCA3" w:rsidR="0061148E" w:rsidRPr="00C61931" w:rsidRDefault="00AD0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982F2" w:rsidR="00B87ED3" w:rsidRPr="00944D28" w:rsidRDefault="00AD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D6249" w:rsidR="00B87ED3" w:rsidRPr="00944D28" w:rsidRDefault="00AD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B39B2" w:rsidR="00B87ED3" w:rsidRPr="00944D28" w:rsidRDefault="00AD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960C5" w:rsidR="00B87ED3" w:rsidRPr="00944D28" w:rsidRDefault="00AD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2FFDA" w:rsidR="00B87ED3" w:rsidRPr="00944D28" w:rsidRDefault="00AD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B6943" w:rsidR="00B87ED3" w:rsidRPr="00944D28" w:rsidRDefault="00AD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2769D" w:rsidR="00B87ED3" w:rsidRPr="00944D28" w:rsidRDefault="00AD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8972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C3AF3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7B5B0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CB6A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C832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869A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4BFA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1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E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8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636E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3CB2D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F6A4B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2CC4C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EDBB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30AE5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1B960" w:rsidR="00B87ED3" w:rsidRPr="00944D28" w:rsidRDefault="00AD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2184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2491F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9990D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E4AB8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58D21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74B74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B6AF2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B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62360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4E449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8AA0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8D383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58DA0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F54B5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25B2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F19A4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3A654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8C651" w:rsidR="00B87ED3" w:rsidRPr="00944D28" w:rsidRDefault="00AD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6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2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2C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