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D9C6" w:rsidR="0061148E" w:rsidRPr="00812946" w:rsidRDefault="00D36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DB46" w:rsidR="0061148E" w:rsidRPr="00812946" w:rsidRDefault="00D36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67F6A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CB8DC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F8645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EC0CC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2C85A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C8594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8A493" w:rsidR="00673BC7" w:rsidRPr="00812946" w:rsidRDefault="00D36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8D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A2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C9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5B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04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70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22340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9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9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B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4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B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0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4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B180A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F42B8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D7687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2BACE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1370A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85B68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0E665" w:rsidR="00B87ED3" w:rsidRPr="00812946" w:rsidRDefault="00D36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E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6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1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3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2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7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3E70B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CFAD0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FD038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8D82C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A705F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F3B9E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2EF1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F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0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A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3E87C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99381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8C347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57737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AEA3E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DE78C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8FBD3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6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1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A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93F1D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1CC6C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46686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2B736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A186D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F9DA8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C23EB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D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5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F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4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90CE72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421B2A" w:rsidR="00B87ED3" w:rsidRPr="00812946" w:rsidRDefault="00D36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C1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0D2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D23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196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4D8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C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90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F2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6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2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92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D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82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2022-10-21T05:01:00.0000000Z</dcterms:modified>
</coreProperties>
</file>