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BA45" w:rsidR="0061148E" w:rsidRPr="008F69F5" w:rsidRDefault="00FF3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F502" w:rsidR="0061148E" w:rsidRPr="008F69F5" w:rsidRDefault="00FF3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2BF32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04685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3079B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F84B8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8CC69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D3DB2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6C520" w:rsidR="00B87ED3" w:rsidRPr="008F69F5" w:rsidRDefault="00FF3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A783C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37F25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A4612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86359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0F696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9826C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2F11D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D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482AE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87469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2DD69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1AF2F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94CE5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49997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F51C6" w:rsidR="00B87ED3" w:rsidRPr="008F69F5" w:rsidRDefault="00FF3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8A633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4169B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C13CE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EC537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41937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8DF3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B914E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E0D9" w:rsidR="00B87ED3" w:rsidRPr="00944D28" w:rsidRDefault="00FF3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185F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F976A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1FD28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426C1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49220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AA0A0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0D554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EF9D2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5E94E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1FB41" w:rsidR="00B87ED3" w:rsidRPr="008F69F5" w:rsidRDefault="00FF3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0A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17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BA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4B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