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18A815" w:rsidR="00061896" w:rsidRPr="005F4693" w:rsidRDefault="004F5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4E3FA" w:rsidR="00061896" w:rsidRPr="00E407AC" w:rsidRDefault="004F5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9E8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774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1B6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C95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333E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4D2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EAA" w:rsidR="00FC15B4" w:rsidRPr="00D11D17" w:rsidRDefault="004F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85D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4F3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14A9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6C7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4CC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ABA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784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B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7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1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4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0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3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7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327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7DF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402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77D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378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BB4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287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6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0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1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1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3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2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A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98D0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D44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6C98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6AA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BF8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539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D59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6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5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2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4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2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C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5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71F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DAB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EB1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18C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44B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C9B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0B0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9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0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B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6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F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5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B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F01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80B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DA2" w:rsidR="009A6C64" w:rsidRPr="00C2583D" w:rsidRDefault="004F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0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2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C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3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E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C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2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