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4137656" w:rsidR="006F0E30" w:rsidRPr="002F1B6A" w:rsidRDefault="00B10A4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343075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2E488FC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42529D7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E5E0390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4C9C30B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F12EECB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8083706" w:rsidR="00F15CDC" w:rsidRPr="002F1B6A" w:rsidRDefault="00B10A4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E33D02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8D399E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2AEF8E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050219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05F79B9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647E552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36D864C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C51C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8C46D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D909FD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D24A6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9CD92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F352F9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C5E69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CFA6E45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5B5456D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FBF320B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688115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C2CEFDC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EED17AF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6C2748E" w:rsidR="00B87ED3" w:rsidRPr="002F1B6A" w:rsidRDefault="00B10A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654F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63516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4EF8C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2CFC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2FAA1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B252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CFE48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E151C1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60183E4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07FF48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80C8BBF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9231BA7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64AA312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37FF9B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00A37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32DA6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7D94B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45A02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E8B0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5EBA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55CD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B900390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EF1DFB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2A6DF67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2FCB959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62917A5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75D4F46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BFFFDCC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EE5B1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5E10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6D542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45F4D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7CFE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B6FF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6B839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5BB805C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B8E2EEF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96660A3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E6E54E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FF75957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8D78D0A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12FC6FF" w:rsidR="00B87ED3" w:rsidRPr="002F1B6A" w:rsidRDefault="00B10A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53802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8AB4B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9626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F7AE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2B37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04A84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0F1FA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10A42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