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D789" w:rsidR="0061148E" w:rsidRPr="00944D28" w:rsidRDefault="00F6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84DB" w:rsidR="0061148E" w:rsidRPr="004A7085" w:rsidRDefault="00F6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BAE32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B9F9F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2E0C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9CA7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844F2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8A281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9E92A" w:rsidR="00B87ED3" w:rsidRPr="00944D28" w:rsidRDefault="00F6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E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36271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0ACF8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A37C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B92E5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2BD2" w:rsidR="00B87ED3" w:rsidRPr="00944D28" w:rsidRDefault="00F6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0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7A12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40BB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8A916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B577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A7AD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78859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11B7" w:rsidR="00B87ED3" w:rsidRPr="00944D28" w:rsidRDefault="00F6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0D45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3A47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8987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4AF7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729B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5C37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2BD46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D66DC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96E32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D56B3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547D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6086F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F996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0125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6013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7877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8C6E9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D557A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4F76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355FA" w:rsidR="00B87ED3" w:rsidRPr="00944D28" w:rsidRDefault="00F6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0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2022-10-21T03:08:00.0000000Z</dcterms:modified>
</coreProperties>
</file>