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9109" w:rsidR="0061148E" w:rsidRPr="000C582F" w:rsidRDefault="00632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294DB" w:rsidR="0061148E" w:rsidRPr="000C582F" w:rsidRDefault="00632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E09CB" w:rsidR="00B87ED3" w:rsidRPr="000C582F" w:rsidRDefault="0063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82EFF" w:rsidR="00B87ED3" w:rsidRPr="000C582F" w:rsidRDefault="0063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0ACDC" w:rsidR="00B87ED3" w:rsidRPr="000C582F" w:rsidRDefault="0063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86F69" w:rsidR="00B87ED3" w:rsidRPr="000C582F" w:rsidRDefault="0063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361EF" w:rsidR="00B87ED3" w:rsidRPr="000C582F" w:rsidRDefault="0063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EC34E" w:rsidR="00B87ED3" w:rsidRPr="000C582F" w:rsidRDefault="0063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BDB90" w:rsidR="00B87ED3" w:rsidRPr="000C582F" w:rsidRDefault="0063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55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26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F0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D57E3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A4E71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B4BD3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D216D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4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3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3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8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9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3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F5AF8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2DE45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8E08A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47D76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27773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9DD1C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88CEC" w:rsidR="00B87ED3" w:rsidRPr="000C582F" w:rsidRDefault="0063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1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7D655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13083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07A90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BE05B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B62BD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1467C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355A8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E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7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44ABC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70223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FC719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EE5E1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D7D89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BD26D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0E2B4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5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8E2C3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63BAD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F2409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7A8A6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2A5BE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4EE0F" w:rsidR="00B87ED3" w:rsidRPr="000C582F" w:rsidRDefault="0063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31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6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D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CC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2022-10-28T22:04:00.0000000Z</dcterms:modified>
</coreProperties>
</file>