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DC44" w:rsidR="0061148E" w:rsidRPr="00944D28" w:rsidRDefault="00EA7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C177" w:rsidR="0061148E" w:rsidRPr="004A7085" w:rsidRDefault="00EA7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F32D7" w:rsidR="00A67F55" w:rsidRPr="00944D28" w:rsidRDefault="00EA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89F7C" w:rsidR="00A67F55" w:rsidRPr="00944D28" w:rsidRDefault="00EA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E4D39" w:rsidR="00A67F55" w:rsidRPr="00944D28" w:rsidRDefault="00EA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E1945" w:rsidR="00A67F55" w:rsidRPr="00944D28" w:rsidRDefault="00EA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B6DD3" w:rsidR="00A67F55" w:rsidRPr="00944D28" w:rsidRDefault="00EA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42A03" w:rsidR="00A67F55" w:rsidRPr="00944D28" w:rsidRDefault="00EA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7D422" w:rsidR="00A67F55" w:rsidRPr="00944D28" w:rsidRDefault="00EA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6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2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6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8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09651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26B19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C9555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9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21424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F0868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BD0BC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EE975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4D059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5C3E3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16267" w:rsidR="00B87ED3" w:rsidRPr="00944D28" w:rsidRDefault="00EA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24B04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23EE8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475B5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824C5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B9DED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D872B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9EFA7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1962B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58A91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773B6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E35B3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C34FA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616DA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56C87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1FEE" w:rsidR="00B87ED3" w:rsidRPr="00944D28" w:rsidRDefault="00EA7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8751E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AAE34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D3268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97873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02DD5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49B54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8CBB5" w:rsidR="00B87ED3" w:rsidRPr="00944D28" w:rsidRDefault="00EA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1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