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11469" w:rsidR="00061896" w:rsidRPr="005F4693" w:rsidRDefault="00D874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753A0" w:rsidR="00061896" w:rsidRPr="00E407AC" w:rsidRDefault="00D874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3C1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3B6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87F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F7B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60B5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B86A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77D1" w:rsidR="00FC15B4" w:rsidRPr="00D11D17" w:rsidRDefault="00D8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C7B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E8A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625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6D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5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9C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0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D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0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F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63D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922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A387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232E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446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081A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F42D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A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0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B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5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16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B4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83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396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910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4F06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7E7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ABB0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1397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C79F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2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4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2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AB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78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DD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9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36D2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E968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749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9C9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325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CF11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8C6D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E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5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4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8B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9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D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3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7BC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74B5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F20E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309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F48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823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0FDA" w:rsidR="009A6C64" w:rsidRPr="00C2583D" w:rsidRDefault="00D8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B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6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F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C94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21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72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1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74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