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1BC88" w:rsidR="00061896" w:rsidRPr="005F4693" w:rsidRDefault="00FA0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0C77D" w:rsidR="00061896" w:rsidRPr="00E407AC" w:rsidRDefault="00FA0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D7D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11F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B8F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1C9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4BC2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6F2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EB9" w:rsidR="00FC15B4" w:rsidRPr="00D11D17" w:rsidRDefault="00FA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DB8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A4A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DF4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EA2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6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9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0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5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6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F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7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9D1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14F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5DD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820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2E8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60E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820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E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6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8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0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A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2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1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E1D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648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E88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890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E9D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FC6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496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C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9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6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2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8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5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9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77CC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AF02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B14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BFD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689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9CF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AB85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6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0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8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8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3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0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223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9C4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F5D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9BE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599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C69" w:rsidR="009A6C64" w:rsidRPr="00C2583D" w:rsidRDefault="00FA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B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7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C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4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5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0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9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