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575A8" w:rsidR="00380DB3" w:rsidRPr="0068293E" w:rsidRDefault="009C2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5DEF" w:rsidR="00380DB3" w:rsidRPr="0068293E" w:rsidRDefault="009C2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87534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FD395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A8363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65EC4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C0438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84057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05A9C" w:rsidR="00240DC4" w:rsidRPr="00B03D55" w:rsidRDefault="009C2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E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0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DA058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FC870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1ED7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AB5A6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3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8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4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9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7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A8246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6DB6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A44B2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96B4F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E3036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444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EC9E0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1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A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6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C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6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3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6ABD4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93B3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F316E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6D618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CCF3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8CD5C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6D621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A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2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0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2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9A362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33C55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30347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B10B7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69D5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9B67C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A88F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D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E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D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F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A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8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B978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85AD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D43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B1F40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49CDA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CC00B" w:rsidR="009A6C64" w:rsidRPr="00730585" w:rsidRDefault="009C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D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1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2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F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2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0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88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