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645E" w:rsidR="0061148E" w:rsidRPr="00944D28" w:rsidRDefault="00802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F610" w:rsidR="0061148E" w:rsidRPr="004A7085" w:rsidRDefault="00802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00B58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C2E5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F550F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711E5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124FD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AD694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A577E" w:rsidR="00B87ED3" w:rsidRPr="00944D28" w:rsidRDefault="0080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71BE6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FFF28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A523E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73724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BBE1A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C464" w:rsidR="00B87ED3" w:rsidRPr="00944D28" w:rsidRDefault="0080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5E175" w:rsidR="00B87ED3" w:rsidRPr="00944D28" w:rsidRDefault="0080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D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F538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77CB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5B9CC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14207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8B4BE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C4980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8CC6" w:rsidR="00B87ED3" w:rsidRPr="00944D28" w:rsidRDefault="0080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C465E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7E95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E6DF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1C53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6D11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71BD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1DEE4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E61D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65AE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544C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20A2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75632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2AA9C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2C01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DA323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9708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F3B83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E4790" w:rsidR="00B87ED3" w:rsidRPr="00944D28" w:rsidRDefault="0080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A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F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