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BE6A" w:rsidR="0061148E" w:rsidRPr="00177744" w:rsidRDefault="00077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7BC4" w:rsidR="0061148E" w:rsidRPr="00177744" w:rsidRDefault="00077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92C01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DC60D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C5A63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50A7A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FE735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73DAD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37687" w:rsidR="00983D57" w:rsidRPr="00177744" w:rsidRDefault="0007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81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F9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E1F91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CC8F0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97874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6E5A0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40930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F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A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D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5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E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3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1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B436A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24939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1C2D8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25B5B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39EBF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2FBDB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54114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6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F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C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7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D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4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E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7AEF6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9EEE1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C92D3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0CDB3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D46A7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FE057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03135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F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E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0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C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E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C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8F7D1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05E17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AB785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D8F44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6E10B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3BFDF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CB8E5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7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6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E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4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4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D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2D077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60A98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F22A6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B5552" w:rsidR="00B87ED3" w:rsidRPr="00177744" w:rsidRDefault="0007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C6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1D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4B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4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1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1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4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B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6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9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2022-10-21T00:24:00.0000000Z</dcterms:modified>
</coreProperties>
</file>