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9813" w:rsidR="0061148E" w:rsidRPr="000C582F" w:rsidRDefault="00AB2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2EB0" w:rsidR="0061148E" w:rsidRPr="000C582F" w:rsidRDefault="00AB2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66CC5" w:rsidR="00B87ED3" w:rsidRPr="000C582F" w:rsidRDefault="00AB2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F8F07" w:rsidR="00B87ED3" w:rsidRPr="000C582F" w:rsidRDefault="00AB2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0FE1A" w:rsidR="00B87ED3" w:rsidRPr="000C582F" w:rsidRDefault="00AB2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18C23" w:rsidR="00B87ED3" w:rsidRPr="000C582F" w:rsidRDefault="00AB2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91770" w:rsidR="00B87ED3" w:rsidRPr="000C582F" w:rsidRDefault="00AB2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20B7F" w:rsidR="00B87ED3" w:rsidRPr="000C582F" w:rsidRDefault="00AB2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C4734" w:rsidR="00B87ED3" w:rsidRPr="000C582F" w:rsidRDefault="00AB2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4E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81E6E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41F97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D0139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C0ABC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A00EB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9D122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F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4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B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E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B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3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D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3D7F4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93799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F0841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818F7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CC93B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4992C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EC812" w:rsidR="00B87ED3" w:rsidRPr="000C582F" w:rsidRDefault="00AB2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9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A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4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E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476E8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FD883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B88E6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CCDCF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DEF62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FF513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B0F1A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5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9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67C71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CAAEE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B5A9C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04CFE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1BCFB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01153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58D17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2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E5F38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8DDA8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0F073" w:rsidR="00B87ED3" w:rsidRPr="000C582F" w:rsidRDefault="00AB2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1B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43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9C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33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8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2FA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2022-10-28T04:35:00.0000000Z</dcterms:modified>
</coreProperties>
</file>