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15E18" w:rsidR="00380DB3" w:rsidRPr="0068293E" w:rsidRDefault="00573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C7D8A" w:rsidR="00380DB3" w:rsidRPr="0068293E" w:rsidRDefault="00573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9E03A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18ECC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66E9B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949BE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CC7A7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4A245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37210" w:rsidR="00240DC4" w:rsidRPr="00B03D55" w:rsidRDefault="00573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A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06F40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92A0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3A8E5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32DC6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39F9F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D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9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8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2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3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F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F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B820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E18DE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D1CA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A0C53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317A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A025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80D4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E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C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3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4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5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718DE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3845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23953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52AF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9E435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92C53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8649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E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E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4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4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6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4EE97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FF861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D9B31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822CE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777F3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2B6F5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50316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2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8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C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1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1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4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67520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9A3F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85E68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FDDA" w:rsidR="009A6C64" w:rsidRPr="00730585" w:rsidRDefault="00573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8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5C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C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8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3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11D82" w:rsidR="001835FB" w:rsidRPr="00DA1511" w:rsidRDefault="00573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8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E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66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