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51F571" w:rsidR="0061148E" w:rsidRPr="009231D2" w:rsidRDefault="00040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C8BD" w:rsidR="0061148E" w:rsidRPr="009231D2" w:rsidRDefault="00040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7122A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6F744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8B496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4F35E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424E4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11307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372B4" w:rsidR="00B87ED3" w:rsidRPr="00944D28" w:rsidRDefault="0004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F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9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D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E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8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3DC8C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BDC9C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1D08" w:rsidR="00B87ED3" w:rsidRPr="00944D28" w:rsidRDefault="00040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0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9A03B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D2B5F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FA027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61956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CD4B3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8BD1D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28B83" w:rsidR="00B87ED3" w:rsidRPr="00944D28" w:rsidRDefault="0004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08BE5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C4B4E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EDBF1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A7104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443EA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FE16F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4F7A6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FA510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8B037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5D7CE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3CCCA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7D988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F13CC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49BF0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B94D" w:rsidR="00B87ED3" w:rsidRPr="00944D28" w:rsidRDefault="0004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73B72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3A20E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548F0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3D9ED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04949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EA8E0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92500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ADEE" w:rsidR="00B87ED3" w:rsidRPr="00944D28" w:rsidRDefault="0004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F2C855" w:rsidR="00B87ED3" w:rsidRPr="00944D28" w:rsidRDefault="0004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9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9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3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07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2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A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E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A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5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2022-10-20T22:35:00.0000000Z</dcterms:modified>
</coreProperties>
</file>