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A0755" w:rsidR="0061148E" w:rsidRPr="00944D28" w:rsidRDefault="003F5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539D" w:rsidR="0061148E" w:rsidRPr="004A7085" w:rsidRDefault="003F5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9607C" w:rsidR="00B87ED3" w:rsidRPr="00944D28" w:rsidRDefault="003F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825D1" w:rsidR="00B87ED3" w:rsidRPr="00944D28" w:rsidRDefault="003F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86399" w:rsidR="00B87ED3" w:rsidRPr="00944D28" w:rsidRDefault="003F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020E2" w:rsidR="00B87ED3" w:rsidRPr="00944D28" w:rsidRDefault="003F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26F66" w:rsidR="00B87ED3" w:rsidRPr="00944D28" w:rsidRDefault="003F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FCF60" w:rsidR="00B87ED3" w:rsidRPr="00944D28" w:rsidRDefault="003F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C6EE5" w:rsidR="00B87ED3" w:rsidRPr="00944D28" w:rsidRDefault="003F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68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84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5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C9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5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C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6CC68" w:rsidR="00B87ED3" w:rsidRPr="00944D28" w:rsidRDefault="003F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D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D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8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6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5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C8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27876" w:rsidR="00B87ED3" w:rsidRPr="00944D28" w:rsidRDefault="003F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F12C3" w:rsidR="00B87ED3" w:rsidRPr="00944D28" w:rsidRDefault="003F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83BCC" w:rsidR="00B87ED3" w:rsidRPr="00944D28" w:rsidRDefault="003F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3351B" w:rsidR="00B87ED3" w:rsidRPr="00944D28" w:rsidRDefault="003F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BDC90" w:rsidR="00B87ED3" w:rsidRPr="00944D28" w:rsidRDefault="003F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39F84" w:rsidR="00B87ED3" w:rsidRPr="00944D28" w:rsidRDefault="003F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B6570" w:rsidR="00B87ED3" w:rsidRPr="00944D28" w:rsidRDefault="003F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4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F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9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9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736C2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7A095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7E5FF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30049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AF263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504FB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19A38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A849" w:rsidR="00B87ED3" w:rsidRPr="00944D28" w:rsidRDefault="003F5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8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D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EF681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E0F9C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05DF6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2E8F8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B210B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47D64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5E002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3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0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F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B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7D58C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C3F46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7F262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211F8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35C5C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9CE93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46AC1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8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A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8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B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3EBFB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55F32" w:rsidR="00B87ED3" w:rsidRPr="00944D28" w:rsidRDefault="003F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3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3C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B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0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16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0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1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3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5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8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1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F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2C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2022-10-20T23:52:00.0000000Z</dcterms:modified>
</coreProperties>
</file>