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1BF6" w:rsidR="0061148E" w:rsidRPr="00C61931" w:rsidRDefault="001B5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78B5" w:rsidR="0061148E" w:rsidRPr="00C61931" w:rsidRDefault="001B5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E3D23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931A8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81CC2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BC3DB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CD993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85E5B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11FF5" w:rsidR="00B87ED3" w:rsidRPr="00944D28" w:rsidRDefault="001B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0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F104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22BAF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9384" w:rsidR="00B87ED3" w:rsidRPr="00944D28" w:rsidRDefault="001B5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70C28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7A6ED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2295D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035F4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E593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31B1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C1DE" w:rsidR="00B87ED3" w:rsidRPr="00944D28" w:rsidRDefault="001B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9CC87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7B6D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EACFC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B99B0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3086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977D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60CE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E24B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E0F0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8460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887B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1432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CA39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3C186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7FC7D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CB05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BA2C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20688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2717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B305F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3F33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08D4" w:rsidR="00B87ED3" w:rsidRPr="00944D28" w:rsidRDefault="001B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6DC27" w:rsidR="00B87ED3" w:rsidRPr="00944D28" w:rsidRDefault="001B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3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8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6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2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6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E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58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