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675A" w:rsidR="0061148E" w:rsidRPr="00C61931" w:rsidRDefault="00173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5D37" w:rsidR="0061148E" w:rsidRPr="00C61931" w:rsidRDefault="00173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4A609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CC0A8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8F45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1C0F2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C3D9E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D8279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F963E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2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90C6C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45D5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717F5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C31D9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0867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89F7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45F3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16A5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D175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7C3A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A99B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32CE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DF05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7437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96E6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4FFD5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7D610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9519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93FBE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E239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51ADD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E526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A7F8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BBA8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5A31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46AA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A833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7FA3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ED86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A1D8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DE9E" w:rsidR="00B87ED3" w:rsidRPr="00944D28" w:rsidRDefault="00173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CD493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4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D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3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F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A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5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D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D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2022-10-21T02:05:00.0000000Z</dcterms:modified>
</coreProperties>
</file>