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ABB7" w:rsidR="0061148E" w:rsidRPr="00944D28" w:rsidRDefault="00120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3F1B" w:rsidR="0061148E" w:rsidRPr="004A7085" w:rsidRDefault="00120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B44C4" w:rsidR="00AC6230" w:rsidRPr="00944D28" w:rsidRDefault="00120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3F85C" w:rsidR="00AC6230" w:rsidRPr="00944D28" w:rsidRDefault="00120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B5AEF" w:rsidR="00AC6230" w:rsidRPr="00944D28" w:rsidRDefault="00120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39E9A" w:rsidR="00AC6230" w:rsidRPr="00944D28" w:rsidRDefault="00120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A01DB" w:rsidR="00AC6230" w:rsidRPr="00944D28" w:rsidRDefault="00120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8C46D" w:rsidR="00AC6230" w:rsidRPr="00944D28" w:rsidRDefault="00120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3AE55" w:rsidR="00AC6230" w:rsidRPr="00944D28" w:rsidRDefault="00120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B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8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6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66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5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98C2D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DE9B9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3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60508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95111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E9A06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B6DBE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23320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0C5BD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28F7F" w:rsidR="00B87ED3" w:rsidRPr="00944D28" w:rsidRDefault="0012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8B81" w:rsidR="00B87ED3" w:rsidRPr="00944D28" w:rsidRDefault="00120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0BFD4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D0F0F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D0F41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DD2F4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12593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B724C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6FFCA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5929B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4D381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5861A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4D1AC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D4C68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1D691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EC1BC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90F36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A80BB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A29E4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9E4E7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C4DF4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A4552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54C8B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F08C95" w:rsidR="00B87ED3" w:rsidRPr="00944D28" w:rsidRDefault="0012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BF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29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F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D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4E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F31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D728B" w:rsidR="00B87ED3" w:rsidRPr="00944D28" w:rsidRDefault="00120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00E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