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E2A2" w:rsidR="0061148E" w:rsidRPr="00944D28" w:rsidRDefault="00611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F4EB" w:rsidR="0061148E" w:rsidRPr="004A7085" w:rsidRDefault="00611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66D7F1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C9EF56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43B524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D7CE2F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C81DAA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67643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C5CFC" w:rsidR="00E22E60" w:rsidRPr="007D5604" w:rsidRDefault="006112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48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4F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E3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21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01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8E0F5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959E2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C28B" w:rsidR="00B87ED3" w:rsidRPr="00944D28" w:rsidRDefault="00611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C6440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50173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7B102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4DA27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AF082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8F226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8FAFE" w:rsidR="00B87ED3" w:rsidRPr="007D5604" w:rsidRDefault="00611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8B9D" w:rsidR="00B87ED3" w:rsidRPr="00944D28" w:rsidRDefault="0061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FDD1D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D549D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60A96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31AB4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D16B2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C4B0B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42B4F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FB10D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C7BA6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106D9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09062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2F01B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A74A2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C0133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CF50" w:rsidR="00B87ED3" w:rsidRPr="00944D28" w:rsidRDefault="0061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9BC5E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9F1D6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8E15C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0C9D2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924AF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5F591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636E6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4C3C" w:rsidR="00B87ED3" w:rsidRPr="00944D28" w:rsidRDefault="0061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67E04" w:rsidR="00B87ED3" w:rsidRPr="007D5604" w:rsidRDefault="00611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A74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335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77A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09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9A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BD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27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2022-10-19T03:20:00.0000000Z</dcterms:modified>
</coreProperties>
</file>