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525C" w:rsidR="0061148E" w:rsidRPr="00944D28" w:rsidRDefault="00066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610A" w:rsidR="0061148E" w:rsidRPr="004A7085" w:rsidRDefault="00066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0EA068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80FB3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36D174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4852EF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41F760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4594AE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45635B" w:rsidR="00E22E60" w:rsidRPr="007D5604" w:rsidRDefault="00066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19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81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6A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80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8C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84DED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0F661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D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5F07E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AE9A2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FD839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2F5B6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9BF27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E2D01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CEB7C" w:rsidR="00B87ED3" w:rsidRPr="007D5604" w:rsidRDefault="00066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43C3" w:rsidR="00B87ED3" w:rsidRPr="00944D28" w:rsidRDefault="0006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906FC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8F4E6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89BAB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C7E7A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9912A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17E8E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E98B8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8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80F90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4AFC0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1ACA3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75C9E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8167D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3C996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3C1E9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C558" w:rsidR="00B87ED3" w:rsidRPr="00944D28" w:rsidRDefault="0006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70E4E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66794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8436D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488A4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2847D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80920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63791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D121" w:rsidR="00B87ED3" w:rsidRPr="00944D28" w:rsidRDefault="0006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8BCF04" w:rsidR="00B87ED3" w:rsidRPr="007D5604" w:rsidRDefault="00066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A50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741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75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AEF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A32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E32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7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4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D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2022-10-21T02:07:00.0000000Z</dcterms:modified>
</coreProperties>
</file>