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EEAD3" w:rsidR="00061896" w:rsidRPr="005F4693" w:rsidRDefault="00F93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3A5BF" w:rsidR="00061896" w:rsidRPr="00E407AC" w:rsidRDefault="00F93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5DF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464F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28A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260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063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020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D2C" w:rsidR="00FC15B4" w:rsidRPr="00D11D17" w:rsidRDefault="00F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06C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774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3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A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0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E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D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F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1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418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2E5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AC7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7BC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384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60C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2D3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A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9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9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5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8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F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7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5A6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257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E98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A8C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507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EEA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BDA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D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6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9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DCB91" w:rsidR="00DE76F3" w:rsidRPr="0026478E" w:rsidRDefault="00F93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F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C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B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5C5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F97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FF6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D93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D0A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358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34B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F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1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9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E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8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B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6F52D" w:rsidR="00DE76F3" w:rsidRPr="0026478E" w:rsidRDefault="00F93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18BD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F2FA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865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DA2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346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034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945D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6753E5" w:rsidR="00DE76F3" w:rsidRPr="0026478E" w:rsidRDefault="00F93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6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4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85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F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A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E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04CA" w:rsidR="009A6C64" w:rsidRPr="00C2583D" w:rsidRDefault="00F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B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45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3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0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C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5A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F2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8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